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B16C" w14:textId="77777777" w:rsidR="00A92D69" w:rsidRPr="004A61F2" w:rsidRDefault="00A92D69" w:rsidP="00A92D69">
      <w:pPr>
        <w:rPr>
          <w:b/>
          <w:sz w:val="16"/>
          <w:szCs w:val="16"/>
        </w:rPr>
      </w:pPr>
    </w:p>
    <w:p w14:paraId="603867E8" w14:textId="77777777" w:rsidR="001C3CDD" w:rsidRPr="001C3CDD" w:rsidRDefault="002B10E2" w:rsidP="00CC07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TRAVEL CASH ADVANCE REQUEST</w:t>
      </w:r>
      <w:r w:rsidR="001C3CDD" w:rsidRPr="001C3CDD">
        <w:rPr>
          <w:b/>
          <w:sz w:val="28"/>
          <w:szCs w:val="28"/>
        </w:rPr>
        <w:t xml:space="preserve"> FORM</w:t>
      </w:r>
    </w:p>
    <w:p w14:paraId="6EF709CB" w14:textId="77777777" w:rsidR="00145E85" w:rsidRPr="004C1DE5" w:rsidRDefault="00145E85" w:rsidP="00145E85">
      <w:pPr>
        <w:spacing w:after="0"/>
        <w:rPr>
          <w:rStyle w:val="Hyperlink"/>
          <w:i/>
        </w:rPr>
      </w:pPr>
      <w:r w:rsidRPr="004C1DE5">
        <w:rPr>
          <w:i/>
        </w:rPr>
        <w:t xml:space="preserve">Please complete this </w:t>
      </w:r>
      <w:r>
        <w:rPr>
          <w:i/>
        </w:rPr>
        <w:t>form</w:t>
      </w:r>
      <w:r w:rsidRPr="004C1DE5">
        <w:rPr>
          <w:i/>
        </w:rPr>
        <w:t xml:space="preserve"> and </w:t>
      </w:r>
      <w:r>
        <w:rPr>
          <w:i/>
        </w:rPr>
        <w:t xml:space="preserve">upload it, along with the </w:t>
      </w:r>
      <w:r w:rsidRPr="007A0B52">
        <w:rPr>
          <w:b/>
          <w:i/>
        </w:rPr>
        <w:t xml:space="preserve">Travel Cash Advance </w:t>
      </w:r>
      <w:r>
        <w:rPr>
          <w:b/>
          <w:i/>
        </w:rPr>
        <w:t>Agreement</w:t>
      </w:r>
      <w:r>
        <w:rPr>
          <w:i/>
        </w:rPr>
        <w:t xml:space="preserve">, to Compass. </w:t>
      </w:r>
      <w:r w:rsidRPr="004C1DE5">
        <w:rPr>
          <w:i/>
        </w:rPr>
        <w:t xml:space="preserve"> </w:t>
      </w:r>
      <w:r>
        <w:rPr>
          <w:i/>
        </w:rPr>
        <w:t xml:space="preserve">If you have any questions, please contact </w:t>
      </w:r>
      <w:r w:rsidRPr="004C1DE5">
        <w:rPr>
          <w:i/>
        </w:rPr>
        <w:t xml:space="preserve">Accounts Payable at: </w:t>
      </w:r>
      <w:hyperlink r:id="rId6" w:history="1">
        <w:r w:rsidRPr="004C1DE5">
          <w:rPr>
            <w:rStyle w:val="Hyperlink"/>
            <w:i/>
          </w:rPr>
          <w:t>credit.cards@emory.edu</w:t>
        </w:r>
      </w:hyperlink>
    </w:p>
    <w:p w14:paraId="163F9AC6" w14:textId="77777777" w:rsidR="004C1DE5" w:rsidRPr="004C1DE5" w:rsidRDefault="004C1DE5" w:rsidP="001C3CDD">
      <w:pPr>
        <w:spacing w:after="0"/>
        <w:rPr>
          <w:rStyle w:val="Hyperlink"/>
          <w:sz w:val="8"/>
          <w:szCs w:val="8"/>
        </w:rPr>
      </w:pPr>
    </w:p>
    <w:tbl>
      <w:tblPr>
        <w:tblStyle w:val="TableGrid"/>
        <w:tblW w:w="980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"/>
        <w:gridCol w:w="1897"/>
        <w:gridCol w:w="900"/>
        <w:gridCol w:w="1980"/>
        <w:gridCol w:w="855"/>
        <w:gridCol w:w="665"/>
        <w:gridCol w:w="280"/>
        <w:gridCol w:w="1520"/>
        <w:gridCol w:w="1350"/>
        <w:gridCol w:w="10"/>
      </w:tblGrid>
      <w:tr w:rsidR="00243F68" w14:paraId="165F52E7" w14:textId="77777777" w:rsidTr="00651A4D">
        <w:tc>
          <w:tcPr>
            <w:tcW w:w="9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21524F" w14:textId="77777777" w:rsidR="00243F68" w:rsidRPr="00D467F4" w:rsidRDefault="00243F68" w:rsidP="00243F6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ISSUE TRAVEL ADVANCE TO:</w:t>
            </w:r>
          </w:p>
        </w:tc>
      </w:tr>
      <w:tr w:rsidR="00A410AF" w14:paraId="2277D52A" w14:textId="77777777" w:rsidTr="00651A4D"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3637" w14:textId="77777777" w:rsidR="00A410AF" w:rsidRPr="00243F68" w:rsidRDefault="00A410AF" w:rsidP="002B10E2">
            <w:pPr>
              <w:spacing w:line="360" w:lineRule="auto"/>
              <w:rPr>
                <w:b/>
                <w:sz w:val="24"/>
                <w:szCs w:val="24"/>
              </w:rPr>
            </w:pPr>
            <w:r w:rsidRPr="00243F68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D511" w14:textId="77777777" w:rsidR="00A410AF" w:rsidRDefault="00A410AF" w:rsidP="002B10E2"/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D2B509" w14:textId="77777777" w:rsidR="00A410AF" w:rsidRPr="002B10E2" w:rsidRDefault="00A410AF" w:rsidP="00A410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APPROVED BY:</w:t>
            </w:r>
          </w:p>
        </w:tc>
      </w:tr>
      <w:tr w:rsidR="00471212" w14:paraId="17BB9292" w14:textId="77777777" w:rsidTr="00BC24B0"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7D41" w14:textId="77777777" w:rsidR="00471212" w:rsidRPr="00243F68" w:rsidRDefault="00471212" w:rsidP="002B10E2">
            <w:pPr>
              <w:spacing w:line="360" w:lineRule="auto"/>
              <w:rPr>
                <w:b/>
                <w:sz w:val="24"/>
                <w:szCs w:val="24"/>
              </w:rPr>
            </w:pPr>
            <w:r w:rsidRPr="00243F68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0E04" w14:textId="77777777" w:rsidR="00471212" w:rsidRDefault="00471212" w:rsidP="002B10E2">
            <w:pPr>
              <w:spacing w:line="360" w:lineRule="auto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317C67" w14:textId="77777777" w:rsidR="00471212" w:rsidRPr="00A410AF" w:rsidRDefault="00A410AF" w:rsidP="002B10E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77E6A2A" w14:textId="77777777" w:rsidR="00471212" w:rsidRPr="00CD6CA0" w:rsidRDefault="00471212" w:rsidP="002B10E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1212" w14:paraId="135666CA" w14:textId="77777777" w:rsidTr="00BC24B0"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9F31" w14:textId="77777777" w:rsidR="00471212" w:rsidRPr="00243F68" w:rsidRDefault="00471212" w:rsidP="002B10E2">
            <w:pPr>
              <w:spacing w:line="360" w:lineRule="auto"/>
              <w:rPr>
                <w:b/>
                <w:sz w:val="24"/>
                <w:szCs w:val="24"/>
              </w:rPr>
            </w:pPr>
            <w:r w:rsidRPr="00243F68">
              <w:rPr>
                <w:b/>
                <w:sz w:val="24"/>
                <w:szCs w:val="24"/>
              </w:rPr>
              <w:t xml:space="preserve">EMPLOYEE ID </w:t>
            </w:r>
            <w:r w:rsidR="00A410AF">
              <w:rPr>
                <w:b/>
                <w:sz w:val="24"/>
                <w:szCs w:val="24"/>
              </w:rPr>
              <w:t>#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DE77" w14:textId="77777777" w:rsidR="00471212" w:rsidRDefault="00471212" w:rsidP="002B10E2">
            <w:pPr>
              <w:spacing w:line="360" w:lineRule="auto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5502F88" w14:textId="77777777" w:rsidR="00471212" w:rsidRPr="00A410AF" w:rsidRDefault="00BC24B0" w:rsidP="002B10E2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PRINTED NAME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3C4601" w14:textId="77777777" w:rsidR="00471212" w:rsidRPr="00CD6CA0" w:rsidRDefault="00471212" w:rsidP="002B10E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71212" w:rsidRPr="00471212" w14:paraId="3B4EFEB1" w14:textId="77777777" w:rsidTr="00651A4D">
        <w:trPr>
          <w:trHeight w:val="375"/>
        </w:trPr>
        <w:tc>
          <w:tcPr>
            <w:tcW w:w="9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B1FF5D" w14:textId="77777777" w:rsidR="00651A4D" w:rsidRDefault="00651A4D" w:rsidP="0047121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6B9E8486" w14:textId="77777777" w:rsidR="00471212" w:rsidRPr="00471212" w:rsidRDefault="00471212" w:rsidP="00471212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71212">
              <w:rPr>
                <w:rFonts w:ascii="Arial" w:hAnsi="Arial" w:cs="Arial"/>
                <w:b/>
                <w:i/>
                <w:sz w:val="18"/>
                <w:szCs w:val="18"/>
              </w:rPr>
              <w:t>Travel Cash Advances are issued to employees in the same manner as their Emory paycheck</w:t>
            </w:r>
            <w:r w:rsidR="00A410AF">
              <w:rPr>
                <w:rFonts w:ascii="Arial" w:hAnsi="Arial" w:cs="Arial"/>
                <w:b/>
                <w:i/>
                <w:sz w:val="18"/>
                <w:szCs w:val="18"/>
              </w:rPr>
              <w:t>s.</w:t>
            </w:r>
          </w:p>
        </w:tc>
      </w:tr>
      <w:tr w:rsidR="00243F68" w14:paraId="35A9FF10" w14:textId="77777777" w:rsidTr="00651A4D">
        <w:trPr>
          <w:trHeight w:val="375"/>
        </w:trPr>
        <w:tc>
          <w:tcPr>
            <w:tcW w:w="980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8DA96F" w14:textId="77777777" w:rsidR="00243F68" w:rsidRPr="00CD6CA0" w:rsidRDefault="00243F68" w:rsidP="00243F6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TRIP INFORMATION</w:t>
            </w:r>
          </w:p>
        </w:tc>
      </w:tr>
      <w:tr w:rsidR="00A410AF" w14:paraId="3885A2FA" w14:textId="77777777" w:rsidTr="00651A4D">
        <w:trPr>
          <w:gridAfter w:val="1"/>
          <w:wAfter w:w="10" w:type="dxa"/>
        </w:trPr>
        <w:tc>
          <w:tcPr>
            <w:tcW w:w="224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654" w14:textId="77777777" w:rsidR="00A410AF" w:rsidRPr="00243F68" w:rsidRDefault="00A410AF" w:rsidP="001C3CDD">
            <w:pPr>
              <w:rPr>
                <w:b/>
                <w:sz w:val="24"/>
                <w:szCs w:val="24"/>
              </w:rPr>
            </w:pPr>
            <w:r w:rsidRPr="00243F68">
              <w:rPr>
                <w:b/>
                <w:sz w:val="24"/>
                <w:szCs w:val="24"/>
              </w:rPr>
              <w:t xml:space="preserve">Date of Travel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633A" w14:textId="77777777" w:rsidR="00A410AF" w:rsidRDefault="00A410AF" w:rsidP="001C3CDD">
            <w:r w:rsidRPr="008C17A1">
              <w:rPr>
                <w:b/>
              </w:rPr>
              <w:t>From: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7253" w14:textId="77777777" w:rsidR="00A410AF" w:rsidRDefault="00A410AF" w:rsidP="001C3CDD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B437" w14:textId="77777777" w:rsidR="00A410AF" w:rsidRPr="008C17A1" w:rsidRDefault="00A410AF" w:rsidP="001C3CDD">
            <w:pPr>
              <w:rPr>
                <w:b/>
              </w:rPr>
            </w:pPr>
            <w:r w:rsidRPr="008C17A1">
              <w:rPr>
                <w:b/>
              </w:rPr>
              <w:t xml:space="preserve">To: </w:t>
            </w:r>
          </w:p>
        </w:tc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888E" w14:textId="77777777" w:rsidR="00A410AF" w:rsidRPr="00CD6CA0" w:rsidRDefault="00A410AF" w:rsidP="001C3CDD">
            <w:pPr>
              <w:rPr>
                <w:sz w:val="20"/>
                <w:szCs w:val="20"/>
              </w:rPr>
            </w:pPr>
          </w:p>
        </w:tc>
      </w:tr>
      <w:tr w:rsidR="008C17A1" w14:paraId="09A3E807" w14:textId="77777777" w:rsidTr="00651A4D">
        <w:trPr>
          <w:gridAfter w:val="1"/>
          <w:wAfter w:w="10" w:type="dxa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202B" w14:textId="77777777" w:rsidR="008C17A1" w:rsidRPr="00243F68" w:rsidRDefault="008C17A1" w:rsidP="001C3CDD">
            <w:pPr>
              <w:rPr>
                <w:b/>
                <w:sz w:val="24"/>
                <w:szCs w:val="24"/>
              </w:rPr>
            </w:pPr>
            <w:r w:rsidRPr="00243F68">
              <w:rPr>
                <w:b/>
                <w:sz w:val="24"/>
                <w:szCs w:val="24"/>
              </w:rPr>
              <w:t>Destination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F92C" w14:textId="77777777" w:rsidR="008C17A1" w:rsidRPr="00CD6CA0" w:rsidRDefault="008C17A1" w:rsidP="001C3CDD">
            <w:pPr>
              <w:rPr>
                <w:sz w:val="20"/>
                <w:szCs w:val="20"/>
              </w:rPr>
            </w:pPr>
          </w:p>
        </w:tc>
      </w:tr>
      <w:tr w:rsidR="008C17A1" w14:paraId="6B63990A" w14:textId="77777777" w:rsidTr="00651A4D">
        <w:trPr>
          <w:gridAfter w:val="1"/>
          <w:wAfter w:w="10" w:type="dxa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FC41" w14:textId="77777777" w:rsidR="008C17A1" w:rsidRPr="00651A4D" w:rsidRDefault="00651A4D" w:rsidP="001C3CDD">
            <w:pPr>
              <w:rPr>
                <w:sz w:val="24"/>
                <w:szCs w:val="24"/>
              </w:rPr>
            </w:pPr>
            <w:r w:rsidRPr="00651A4D">
              <w:rPr>
                <w:sz w:val="24"/>
                <w:szCs w:val="24"/>
              </w:rPr>
              <w:t>Destination: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2DCB" w14:textId="77777777" w:rsidR="008C17A1" w:rsidRPr="00CD6CA0" w:rsidRDefault="008C17A1" w:rsidP="001C3CDD">
            <w:pPr>
              <w:rPr>
                <w:sz w:val="20"/>
                <w:szCs w:val="20"/>
              </w:rPr>
            </w:pPr>
          </w:p>
        </w:tc>
      </w:tr>
      <w:tr w:rsidR="008C17A1" w14:paraId="0C975587" w14:textId="77777777" w:rsidTr="00651A4D">
        <w:trPr>
          <w:gridAfter w:val="1"/>
          <w:wAfter w:w="10" w:type="dxa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FBBB" w14:textId="77777777" w:rsidR="008C17A1" w:rsidRPr="00651A4D" w:rsidRDefault="001F1C92" w:rsidP="001C3CDD">
            <w:pPr>
              <w:rPr>
                <w:sz w:val="24"/>
                <w:szCs w:val="24"/>
              </w:rPr>
            </w:pPr>
            <w:r w:rsidRPr="00651A4D">
              <w:rPr>
                <w:sz w:val="24"/>
                <w:szCs w:val="24"/>
              </w:rPr>
              <w:t>Destination: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32BE" w14:textId="77777777" w:rsidR="008C17A1" w:rsidRPr="00CD6CA0" w:rsidRDefault="008C17A1" w:rsidP="001C3CDD">
            <w:pPr>
              <w:rPr>
                <w:sz w:val="20"/>
                <w:szCs w:val="20"/>
              </w:rPr>
            </w:pPr>
          </w:p>
        </w:tc>
      </w:tr>
      <w:tr w:rsidR="00651A4D" w14:paraId="05847D68" w14:textId="77777777" w:rsidTr="00651A4D">
        <w:trPr>
          <w:trHeight w:val="899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8DFDB" w14:textId="77777777" w:rsidR="00651A4D" w:rsidRDefault="00651A4D" w:rsidP="001C3CDD">
            <w:pPr>
              <w:rPr>
                <w:b/>
                <w:sz w:val="24"/>
                <w:szCs w:val="24"/>
              </w:rPr>
            </w:pPr>
          </w:p>
          <w:p w14:paraId="637096CB" w14:textId="77777777" w:rsidR="00651A4D" w:rsidRDefault="00651A4D" w:rsidP="001C3CD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Purpose of Trip: </w:t>
            </w:r>
          </w:p>
        </w:tc>
        <w:tc>
          <w:tcPr>
            <w:tcW w:w="7560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155D976" w14:textId="77777777" w:rsidR="00651A4D" w:rsidRPr="00CD6CA0" w:rsidRDefault="00651A4D" w:rsidP="001C3CDD">
            <w:pPr>
              <w:rPr>
                <w:sz w:val="20"/>
                <w:szCs w:val="20"/>
              </w:rPr>
            </w:pPr>
          </w:p>
        </w:tc>
      </w:tr>
      <w:tr w:rsidR="00651A4D" w14:paraId="66951FF5" w14:textId="77777777" w:rsidTr="00651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6CBA3DF" w14:textId="77777777" w:rsidR="00651A4D" w:rsidRPr="008C17A1" w:rsidRDefault="00651A4D">
            <w:pPr>
              <w:rPr>
                <w:b/>
                <w:sz w:val="24"/>
                <w:szCs w:val="24"/>
              </w:rPr>
            </w:pPr>
            <w:r w:rsidRPr="008C17A1">
              <w:rPr>
                <w:b/>
                <w:sz w:val="24"/>
                <w:szCs w:val="24"/>
              </w:rPr>
              <w:t xml:space="preserve">Reason for Advance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00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D5A787B" w14:textId="77777777" w:rsidR="00651A4D" w:rsidRPr="008C17A1" w:rsidRDefault="00651A4D">
            <w:pPr>
              <w:rPr>
                <w:b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CD1AF" w14:textId="77777777" w:rsidR="00651A4D" w:rsidRPr="00F23AE1" w:rsidRDefault="00651A4D">
            <w:pPr>
              <w:rPr>
                <w:b/>
              </w:rPr>
            </w:pPr>
            <w:r w:rsidRPr="002810F9">
              <w:rPr>
                <w:i/>
                <w:sz w:val="20"/>
                <w:szCs w:val="20"/>
              </w:rPr>
              <w:t>Check the applicable box to note the advance reason.</w:t>
            </w:r>
          </w:p>
        </w:tc>
      </w:tr>
      <w:tr w:rsidR="00350C06" w14:paraId="6BE69096" w14:textId="77777777" w:rsidTr="0035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F7DDBD" w14:textId="77777777" w:rsidR="00350C06" w:rsidRDefault="00350C06" w:rsidP="000419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25E15F66" wp14:editId="72F02C4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13970</wp:posOffset>
                      </wp:positionV>
                      <wp:extent cx="180975" cy="1524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7C69B" id="Rectangle 7" o:spid="_x0000_s1026" style="position:absolute;margin-left:-4.25pt;margin-top:1.1pt;width:14.25pt;height:12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" fillcolor="#d8d8d8 [2732]" strokecolor="#525252 [1606]" strokeweight="1pt"/>
                  </w:pict>
                </mc:Fallback>
              </mc:AlternateContent>
            </w:r>
          </w:p>
        </w:tc>
        <w:tc>
          <w:tcPr>
            <w:tcW w:w="80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24612" w14:textId="77777777" w:rsidR="00350C06" w:rsidRPr="002810F9" w:rsidRDefault="00350C06" w:rsidP="002810F9">
            <w:pPr>
              <w:spacing w:line="276" w:lineRule="auto"/>
              <w:rPr>
                <w:sz w:val="20"/>
                <w:szCs w:val="20"/>
              </w:rPr>
            </w:pPr>
            <w:r w:rsidRPr="002810F9">
              <w:rPr>
                <w:sz w:val="20"/>
                <w:szCs w:val="20"/>
              </w:rPr>
              <w:t>The employee is not eligible for a Corporate Credit Card.</w:t>
            </w:r>
          </w:p>
        </w:tc>
        <w:tc>
          <w:tcPr>
            <w:tcW w:w="1360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6F309" w14:textId="77777777" w:rsidR="00350C06" w:rsidRPr="00DC331C" w:rsidRDefault="00350C06" w:rsidP="0004194B">
            <w:pPr>
              <w:rPr>
                <w:i/>
                <w:sz w:val="20"/>
                <w:szCs w:val="20"/>
              </w:rPr>
            </w:pPr>
          </w:p>
        </w:tc>
      </w:tr>
      <w:tr w:rsidR="00350C06" w14:paraId="1A2E605A" w14:textId="77777777" w:rsidTr="0035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45AF20" w14:textId="77777777" w:rsidR="00350C06" w:rsidRDefault="00350C06" w:rsidP="000419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21589B8" wp14:editId="7D487E55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16510</wp:posOffset>
                      </wp:positionV>
                      <wp:extent cx="180975" cy="1524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665A8" id="Rectangle 8" o:spid="_x0000_s1026" style="position:absolute;margin-left:-4.25pt;margin-top:1.3pt;width:14.25pt;height:12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" fillcolor="#d8d8d8 [2732]" strokecolor="#525252 [1606]" strokeweight="1pt"/>
                  </w:pict>
                </mc:Fallback>
              </mc:AlternateContent>
            </w:r>
          </w:p>
        </w:tc>
        <w:tc>
          <w:tcPr>
            <w:tcW w:w="80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1001" w14:textId="77777777" w:rsidR="00350C06" w:rsidRPr="002810F9" w:rsidRDefault="00350C06" w:rsidP="002810F9">
            <w:pPr>
              <w:spacing w:line="276" w:lineRule="auto"/>
              <w:rPr>
                <w:sz w:val="20"/>
                <w:szCs w:val="20"/>
              </w:rPr>
            </w:pPr>
            <w:r w:rsidRPr="002810F9">
              <w:rPr>
                <w:rFonts w:ascii="Calibri" w:hAnsi="Calibri" w:cs="Calibri"/>
                <w:color w:val="000000"/>
                <w:sz w:val="20"/>
                <w:szCs w:val="20"/>
              </w:rPr>
              <w:t>The employee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2810F9">
              <w:rPr>
                <w:rFonts w:ascii="Calibri" w:hAnsi="Calibri" w:cs="Calibri"/>
                <w:color w:val="000000"/>
                <w:sz w:val="20"/>
                <w:szCs w:val="20"/>
              </w:rPr>
              <w:t>has applied for but not yet received the Corporate Credit Card.</w:t>
            </w:r>
            <w:r w:rsidRPr="002810F9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360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EC4BD" w14:textId="77777777" w:rsidR="00350C06" w:rsidRPr="00CC0714" w:rsidRDefault="00350C06" w:rsidP="0004194B">
            <w:pPr>
              <w:rPr>
                <w:i/>
                <w:sz w:val="20"/>
                <w:szCs w:val="20"/>
              </w:rPr>
            </w:pPr>
          </w:p>
        </w:tc>
      </w:tr>
      <w:tr w:rsidR="00350C06" w14:paraId="6BC2F6D8" w14:textId="77777777" w:rsidTr="0035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33206F" w14:textId="77777777" w:rsidR="00350C06" w:rsidRDefault="00350C06" w:rsidP="000419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F51447E" wp14:editId="2882DB3D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12065</wp:posOffset>
                      </wp:positionV>
                      <wp:extent cx="180975" cy="1524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92E26" id="Rectangle 9" o:spid="_x0000_s1026" style="position:absolute;margin-left:-4.25pt;margin-top:.95pt;width:14.25pt;height:12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" fillcolor="#d8d8d8 [2732]" strokecolor="#525252 [1606]" strokeweight="1pt"/>
                  </w:pict>
                </mc:Fallback>
              </mc:AlternateContent>
            </w:r>
          </w:p>
        </w:tc>
        <w:tc>
          <w:tcPr>
            <w:tcW w:w="80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FFD98" w14:textId="77777777" w:rsidR="00350C06" w:rsidRPr="002810F9" w:rsidRDefault="00350C06" w:rsidP="002810F9">
            <w:pPr>
              <w:rPr>
                <w:sz w:val="20"/>
                <w:szCs w:val="20"/>
              </w:rPr>
            </w:pPr>
            <w:r w:rsidRPr="00DE3EE7">
              <w:rPr>
                <w:rFonts w:ascii="Calibri" w:hAnsi="Calibri" w:cs="Calibri"/>
                <w:color w:val="000000"/>
                <w:sz w:val="20"/>
                <w:szCs w:val="20"/>
              </w:rPr>
              <w:t>The employee is traveling to a destination that might not accept corporate credit cards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360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607DB3" w14:textId="77777777" w:rsidR="00350C06" w:rsidRPr="00CC0714" w:rsidRDefault="00350C06" w:rsidP="0004194B">
            <w:pPr>
              <w:rPr>
                <w:i/>
                <w:sz w:val="20"/>
                <w:szCs w:val="20"/>
              </w:rPr>
            </w:pPr>
          </w:p>
        </w:tc>
      </w:tr>
      <w:tr w:rsidR="00350C06" w14:paraId="5B09302D" w14:textId="77777777" w:rsidTr="0035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84ACDD" w14:textId="77777777" w:rsidR="00350C06" w:rsidRDefault="00350C06" w:rsidP="000419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0BBD57CA" wp14:editId="7FECA71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6985</wp:posOffset>
                      </wp:positionV>
                      <wp:extent cx="180975" cy="1524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3">
                                  <a:shade val="50000"/>
                                </a:schemeClr>
                              </a:lnRef>
                              <a:fillRef idx="1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0C768" id="Rectangle 10" o:spid="_x0000_s1026" style="position:absolute;margin-left:-4.25pt;margin-top:.55pt;width:14.25pt;height:12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" fillcolor="#d8d8d8 [2732]" strokecolor="#525252 [1606]" strokeweight="1pt"/>
                  </w:pict>
                </mc:Fallback>
              </mc:AlternateContent>
            </w:r>
          </w:p>
        </w:tc>
        <w:tc>
          <w:tcPr>
            <w:tcW w:w="809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85F72" w14:textId="77777777" w:rsidR="00350C06" w:rsidRPr="00DE3EE7" w:rsidRDefault="00350C06" w:rsidP="002810F9">
            <w:pPr>
              <w:rPr>
                <w:sz w:val="20"/>
                <w:szCs w:val="20"/>
              </w:rPr>
            </w:pPr>
            <w:r w:rsidRPr="00DE3EE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The employee does not have a personal credit card. </w:t>
            </w:r>
          </w:p>
        </w:tc>
        <w:tc>
          <w:tcPr>
            <w:tcW w:w="136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264FD" w14:textId="77777777" w:rsidR="00350C06" w:rsidRPr="00CC0714" w:rsidRDefault="00350C06" w:rsidP="0004194B">
            <w:pPr>
              <w:rPr>
                <w:i/>
                <w:sz w:val="20"/>
                <w:szCs w:val="20"/>
              </w:rPr>
            </w:pPr>
          </w:p>
        </w:tc>
      </w:tr>
      <w:tr w:rsidR="002810F9" w14:paraId="6C6EAAD9" w14:textId="77777777" w:rsidTr="00350C06">
        <w:trPr>
          <w:trHeight w:val="375"/>
        </w:trPr>
        <w:tc>
          <w:tcPr>
            <w:tcW w:w="9805" w:type="dxa"/>
            <w:gridSpan w:val="10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8A0857" w14:textId="77777777" w:rsidR="002810F9" w:rsidRPr="00CD6CA0" w:rsidRDefault="002810F9" w:rsidP="0026767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PAYMENT INFORMATION</w:t>
            </w:r>
          </w:p>
        </w:tc>
      </w:tr>
      <w:tr w:rsidR="002810F9" w14:paraId="6F94DC91" w14:textId="77777777" w:rsidTr="00651A4D">
        <w:trPr>
          <w:gridAfter w:val="1"/>
          <w:wAfter w:w="10" w:type="dxa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3E57" w14:textId="77777777" w:rsidR="002810F9" w:rsidRPr="00243F68" w:rsidRDefault="002810F9" w:rsidP="002810F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Department No. 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8504" w14:textId="77777777" w:rsidR="002810F9" w:rsidRPr="00CD6CA0" w:rsidRDefault="002810F9" w:rsidP="002810F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810F9" w14:paraId="37DBEA81" w14:textId="77777777" w:rsidTr="00651A4D">
        <w:trPr>
          <w:gridAfter w:val="1"/>
          <w:wAfter w:w="10" w:type="dxa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9904" w14:textId="77777777" w:rsidR="002810F9" w:rsidRDefault="002810F9" w:rsidP="002810F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 Name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0F7C" w14:textId="77777777" w:rsidR="002810F9" w:rsidRPr="00CD6CA0" w:rsidRDefault="002810F9" w:rsidP="002810F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810F9" w14:paraId="0353045B" w14:textId="77777777" w:rsidTr="00651A4D">
        <w:trPr>
          <w:gridAfter w:val="1"/>
          <w:wAfter w:w="10" w:type="dxa"/>
        </w:trPr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2445" w14:textId="77777777" w:rsidR="002810F9" w:rsidRDefault="002810F9" w:rsidP="002810F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Speed Type </w:t>
            </w:r>
            <w:r w:rsidR="00A410AF">
              <w:rPr>
                <w:b/>
                <w:sz w:val="24"/>
                <w:szCs w:val="24"/>
              </w:rPr>
              <w:t>#</w:t>
            </w:r>
          </w:p>
        </w:tc>
        <w:tc>
          <w:tcPr>
            <w:tcW w:w="7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1089" w14:textId="77777777" w:rsidR="002810F9" w:rsidRPr="00CD6CA0" w:rsidRDefault="002810F9" w:rsidP="002810F9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810F9" w14:paraId="3F08D666" w14:textId="77777777" w:rsidTr="00350C06">
        <w:trPr>
          <w:trHeight w:val="375"/>
        </w:trPr>
        <w:tc>
          <w:tcPr>
            <w:tcW w:w="9805" w:type="dxa"/>
            <w:gridSpan w:val="10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ACD75" w14:textId="77777777" w:rsidR="002810F9" w:rsidRPr="00CD6CA0" w:rsidRDefault="002810F9" w:rsidP="0026767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AMOUNT REQUESTED</w:t>
            </w:r>
          </w:p>
        </w:tc>
      </w:tr>
      <w:tr w:rsidR="002810F9" w:rsidRPr="00DA38FA" w14:paraId="3CDC7170" w14:textId="77777777" w:rsidTr="0035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115F02E" w14:textId="77777777" w:rsidR="002810F9" w:rsidRPr="00471212" w:rsidRDefault="002810F9" w:rsidP="0004194B">
            <w:pPr>
              <w:rPr>
                <w:b/>
              </w:rPr>
            </w:pPr>
          </w:p>
        </w:tc>
        <w:tc>
          <w:tcPr>
            <w:tcW w:w="62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E87B" w14:textId="77777777" w:rsidR="002810F9" w:rsidRPr="00471212" w:rsidRDefault="00471212" w:rsidP="0004194B">
            <w:pPr>
              <w:rPr>
                <w:b/>
                <w:sz w:val="24"/>
                <w:szCs w:val="24"/>
              </w:rPr>
            </w:pPr>
            <w:r w:rsidRPr="00471212">
              <w:rPr>
                <w:b/>
                <w:sz w:val="24"/>
                <w:szCs w:val="24"/>
              </w:rPr>
              <w:t xml:space="preserve">Expense </w:t>
            </w:r>
            <w:r>
              <w:rPr>
                <w:b/>
                <w:sz w:val="24"/>
                <w:szCs w:val="24"/>
              </w:rPr>
              <w:t xml:space="preserve">to be paid with the travel advance: </w:t>
            </w:r>
          </w:p>
        </w:tc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935F" w14:textId="77777777" w:rsidR="002810F9" w:rsidRPr="00471212" w:rsidRDefault="00471212" w:rsidP="0004194B">
            <w:pPr>
              <w:rPr>
                <w:b/>
                <w:sz w:val="24"/>
                <w:szCs w:val="24"/>
              </w:rPr>
            </w:pPr>
            <w:r w:rsidRPr="00471212">
              <w:rPr>
                <w:b/>
                <w:sz w:val="24"/>
                <w:szCs w:val="24"/>
              </w:rPr>
              <w:t>Estimated Amount</w:t>
            </w:r>
          </w:p>
        </w:tc>
      </w:tr>
      <w:tr w:rsidR="00471212" w:rsidRPr="00DA38FA" w14:paraId="3125D73F" w14:textId="77777777" w:rsidTr="0035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F8ABED" w14:textId="77777777" w:rsidR="00471212" w:rsidRPr="00DA38FA" w:rsidRDefault="00471212" w:rsidP="0004194B">
            <w:pPr>
              <w:rPr>
                <w:b/>
              </w:rPr>
            </w:pPr>
          </w:p>
        </w:tc>
        <w:tc>
          <w:tcPr>
            <w:tcW w:w="6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E8A5EC" w14:textId="77777777" w:rsidR="00471212" w:rsidRPr="0069387D" w:rsidRDefault="00471212" w:rsidP="0004194B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31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5322E45" w14:textId="77777777" w:rsidR="00471212" w:rsidRPr="0069387D" w:rsidRDefault="00471212" w:rsidP="0004194B">
            <w:pPr>
              <w:rPr>
                <w:i/>
                <w:color w:val="0070C0"/>
                <w:sz w:val="20"/>
                <w:szCs w:val="20"/>
              </w:rPr>
            </w:pPr>
          </w:p>
        </w:tc>
      </w:tr>
      <w:tr w:rsidR="00471212" w:rsidRPr="00DA38FA" w14:paraId="27DD55FC" w14:textId="77777777" w:rsidTr="0035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BF5EFC" w14:textId="77777777" w:rsidR="00471212" w:rsidRPr="00DA38FA" w:rsidRDefault="00471212" w:rsidP="0004194B">
            <w:pPr>
              <w:rPr>
                <w:b/>
              </w:rPr>
            </w:pPr>
          </w:p>
        </w:tc>
        <w:tc>
          <w:tcPr>
            <w:tcW w:w="6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FABADE2" w14:textId="77777777" w:rsidR="00471212" w:rsidRPr="0069387D" w:rsidRDefault="00471212" w:rsidP="0004194B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31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3A83C0" w14:textId="77777777" w:rsidR="00471212" w:rsidRPr="0069387D" w:rsidRDefault="00471212" w:rsidP="0004194B">
            <w:pPr>
              <w:rPr>
                <w:i/>
                <w:color w:val="0070C0"/>
                <w:sz w:val="20"/>
                <w:szCs w:val="20"/>
              </w:rPr>
            </w:pPr>
          </w:p>
        </w:tc>
      </w:tr>
      <w:tr w:rsidR="00471212" w:rsidRPr="00DA38FA" w14:paraId="4C852095" w14:textId="77777777" w:rsidTr="0035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87A56" w14:textId="77777777" w:rsidR="00471212" w:rsidRPr="00DA38FA" w:rsidRDefault="00471212" w:rsidP="0004194B">
            <w:pPr>
              <w:rPr>
                <w:b/>
              </w:rPr>
            </w:pPr>
          </w:p>
        </w:tc>
        <w:tc>
          <w:tcPr>
            <w:tcW w:w="6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EBA349F" w14:textId="77777777" w:rsidR="00471212" w:rsidRPr="0069387D" w:rsidRDefault="00471212" w:rsidP="0004194B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31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8818982" w14:textId="77777777" w:rsidR="00471212" w:rsidRPr="0069387D" w:rsidRDefault="00471212" w:rsidP="0004194B">
            <w:pPr>
              <w:rPr>
                <w:i/>
                <w:color w:val="0070C0"/>
                <w:sz w:val="20"/>
                <w:szCs w:val="20"/>
              </w:rPr>
            </w:pPr>
          </w:p>
        </w:tc>
      </w:tr>
      <w:tr w:rsidR="00471212" w:rsidRPr="00DA38FA" w14:paraId="49C49EC1" w14:textId="77777777" w:rsidTr="0035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3FE499" w14:textId="77777777" w:rsidR="00471212" w:rsidRPr="00DA38FA" w:rsidRDefault="00471212" w:rsidP="0004194B">
            <w:pPr>
              <w:rPr>
                <w:b/>
              </w:rPr>
            </w:pPr>
          </w:p>
        </w:tc>
        <w:tc>
          <w:tcPr>
            <w:tcW w:w="6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0318DB5" w14:textId="77777777" w:rsidR="00471212" w:rsidRPr="0069387D" w:rsidRDefault="00471212" w:rsidP="0004194B">
            <w:pPr>
              <w:rPr>
                <w:i/>
                <w:color w:val="0070C0"/>
                <w:sz w:val="20"/>
                <w:szCs w:val="20"/>
              </w:rPr>
            </w:pPr>
          </w:p>
        </w:tc>
        <w:tc>
          <w:tcPr>
            <w:tcW w:w="31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164793" w14:textId="77777777" w:rsidR="00471212" w:rsidRPr="0069387D" w:rsidRDefault="00471212" w:rsidP="0004194B">
            <w:pPr>
              <w:rPr>
                <w:i/>
                <w:color w:val="0070C0"/>
                <w:sz w:val="20"/>
                <w:szCs w:val="20"/>
              </w:rPr>
            </w:pPr>
          </w:p>
        </w:tc>
      </w:tr>
      <w:tr w:rsidR="00471212" w:rsidRPr="00DA38FA" w14:paraId="48DA70E5" w14:textId="77777777" w:rsidTr="0035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170B2F7A" w14:textId="77777777" w:rsidR="00471212" w:rsidRPr="00DA38FA" w:rsidRDefault="00471212" w:rsidP="0004194B">
            <w:pPr>
              <w:rPr>
                <w:b/>
              </w:rPr>
            </w:pPr>
          </w:p>
        </w:tc>
        <w:tc>
          <w:tcPr>
            <w:tcW w:w="629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291B3C" w14:textId="77777777" w:rsidR="00471212" w:rsidRPr="0069387D" w:rsidRDefault="00471212" w:rsidP="0004194B">
            <w:pPr>
              <w:rPr>
                <w:i/>
                <w:color w:val="0070C0"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TOTAL AMOUNT REQUESTED: </w:t>
            </w:r>
          </w:p>
        </w:tc>
        <w:tc>
          <w:tcPr>
            <w:tcW w:w="316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B06A44F" w14:textId="77777777" w:rsidR="00471212" w:rsidRPr="0069387D" w:rsidRDefault="00471212" w:rsidP="0004194B">
            <w:pPr>
              <w:rPr>
                <w:i/>
                <w:color w:val="0070C0"/>
                <w:sz w:val="20"/>
                <w:szCs w:val="20"/>
              </w:rPr>
            </w:pPr>
          </w:p>
        </w:tc>
      </w:tr>
      <w:tr w:rsidR="00471212" w14:paraId="059BFE5F" w14:textId="77777777" w:rsidTr="00350C06">
        <w:trPr>
          <w:trHeight w:val="375"/>
        </w:trPr>
        <w:tc>
          <w:tcPr>
            <w:tcW w:w="9805" w:type="dxa"/>
            <w:gridSpan w:val="10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29E751" w14:textId="77777777" w:rsidR="00471212" w:rsidRPr="00CD6CA0" w:rsidRDefault="00471212" w:rsidP="0026767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SPECIAL INSTRUCTIONS OR COMMENTS</w:t>
            </w:r>
          </w:p>
        </w:tc>
      </w:tr>
      <w:tr w:rsidR="00A410AF" w:rsidRPr="00DA38FA" w14:paraId="099DE3C1" w14:textId="77777777" w:rsidTr="0035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9805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C7A4460" w14:textId="77777777" w:rsidR="00A410AF" w:rsidRPr="0069387D" w:rsidRDefault="00A410AF" w:rsidP="0004194B">
            <w:pPr>
              <w:rPr>
                <w:i/>
                <w:color w:val="0070C0"/>
                <w:sz w:val="20"/>
                <w:szCs w:val="20"/>
              </w:rPr>
            </w:pPr>
          </w:p>
        </w:tc>
      </w:tr>
      <w:tr w:rsidR="00A410AF" w:rsidRPr="00DA38FA" w14:paraId="2381187A" w14:textId="77777777" w:rsidTr="00350C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9805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372488" w14:textId="77777777" w:rsidR="00A410AF" w:rsidRPr="0069387D" w:rsidRDefault="00A410AF" w:rsidP="0004194B">
            <w:pPr>
              <w:rPr>
                <w:i/>
                <w:color w:val="0070C0"/>
                <w:sz w:val="20"/>
                <w:szCs w:val="20"/>
              </w:rPr>
            </w:pPr>
          </w:p>
        </w:tc>
      </w:tr>
    </w:tbl>
    <w:p w14:paraId="67A0FB9B" w14:textId="77777777" w:rsidR="004A61F2" w:rsidRDefault="004A61F2" w:rsidP="00DE3EE7"/>
    <w:sectPr w:rsidR="004A61F2" w:rsidSect="004C1DE5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E2FF" w14:textId="77777777" w:rsidR="001C3CDD" w:rsidRDefault="001C3CDD" w:rsidP="001C3CDD">
      <w:pPr>
        <w:spacing w:after="0" w:line="240" w:lineRule="auto"/>
      </w:pPr>
      <w:r>
        <w:separator/>
      </w:r>
    </w:p>
  </w:endnote>
  <w:endnote w:type="continuationSeparator" w:id="0">
    <w:p w14:paraId="0293D21C" w14:textId="77777777" w:rsidR="001C3CDD" w:rsidRDefault="001C3CDD" w:rsidP="001C3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3171" w14:textId="77777777" w:rsidR="0069387D" w:rsidRDefault="0069387D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BF2632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92C86" w14:textId="5A769ACD" w:rsidR="0069387D" w:rsidRDefault="00DE3EE7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2810F9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TRAVEL CASH ADVANCE REQUEST FORM</w:t>
                                </w:r>
                              </w:sdtContent>
                            </w:sdt>
                            <w:r w:rsidR="0069387D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June 2023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BF2632" id="Group 164" o:spid="_x0000_s1026" style="position:absolute;margin-left:434.8pt;margin-top:0;width:486pt;height:21.6pt;z-index:251661312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22292C86" w14:textId="5A769ACD" w:rsidR="0069387D" w:rsidRDefault="00DE3EE7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2810F9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TRAVEL CASH ADVANCE REQUEST FORM</w:t>
                          </w:r>
                        </w:sdtContent>
                      </w:sdt>
                      <w:r w:rsidR="0069387D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June 2023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94D4" w14:textId="77777777" w:rsidR="001C3CDD" w:rsidRDefault="001C3CDD" w:rsidP="001C3CDD">
      <w:pPr>
        <w:spacing w:after="0" w:line="240" w:lineRule="auto"/>
      </w:pPr>
      <w:r>
        <w:separator/>
      </w:r>
    </w:p>
  </w:footnote>
  <w:footnote w:type="continuationSeparator" w:id="0">
    <w:p w14:paraId="51AE7143" w14:textId="77777777" w:rsidR="001C3CDD" w:rsidRDefault="001C3CDD" w:rsidP="001C3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AD2F" w14:textId="3469CEB5" w:rsidR="00A92D69" w:rsidRDefault="00DE3EE7">
    <w:pPr>
      <w:pStyle w:val="Header"/>
    </w:pPr>
    <w:r w:rsidRPr="005F3E43">
      <w:rPr>
        <w:noProof/>
      </w:rPr>
      <w:drawing>
        <wp:inline distT="0" distB="0" distL="0" distR="0" wp14:anchorId="5A2BC2C7" wp14:editId="5BDC4201">
          <wp:extent cx="2038350" cy="521949"/>
          <wp:effectExtent l="0" t="0" r="0" b="0"/>
          <wp:docPr id="1010605163" name="Picture 1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605163" name="Picture 1" descr="A close-up of a logo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46" cy="529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DD"/>
    <w:rsid w:val="0004194B"/>
    <w:rsid w:val="000E0067"/>
    <w:rsid w:val="000E4F87"/>
    <w:rsid w:val="000E747E"/>
    <w:rsid w:val="00101014"/>
    <w:rsid w:val="00124DC3"/>
    <w:rsid w:val="00145E85"/>
    <w:rsid w:val="001C3CDD"/>
    <w:rsid w:val="001D6826"/>
    <w:rsid w:val="001F1C92"/>
    <w:rsid w:val="00215DEE"/>
    <w:rsid w:val="00243F68"/>
    <w:rsid w:val="00266C17"/>
    <w:rsid w:val="00273835"/>
    <w:rsid w:val="00276AF2"/>
    <w:rsid w:val="002810F9"/>
    <w:rsid w:val="002B1034"/>
    <w:rsid w:val="002B10E2"/>
    <w:rsid w:val="002C4865"/>
    <w:rsid w:val="002E453E"/>
    <w:rsid w:val="00350C06"/>
    <w:rsid w:val="0044354A"/>
    <w:rsid w:val="00447FFA"/>
    <w:rsid w:val="004619AD"/>
    <w:rsid w:val="00471212"/>
    <w:rsid w:val="004A61F2"/>
    <w:rsid w:val="004B2460"/>
    <w:rsid w:val="004C1DE5"/>
    <w:rsid w:val="00642A8D"/>
    <w:rsid w:val="00651A4D"/>
    <w:rsid w:val="00666FB6"/>
    <w:rsid w:val="0069387D"/>
    <w:rsid w:val="006C6F39"/>
    <w:rsid w:val="006D0FAD"/>
    <w:rsid w:val="006E1896"/>
    <w:rsid w:val="007A0098"/>
    <w:rsid w:val="00814609"/>
    <w:rsid w:val="008B4187"/>
    <w:rsid w:val="008C17A1"/>
    <w:rsid w:val="00923257"/>
    <w:rsid w:val="009375CB"/>
    <w:rsid w:val="00966BF3"/>
    <w:rsid w:val="00A078A4"/>
    <w:rsid w:val="00A410AF"/>
    <w:rsid w:val="00A74B0F"/>
    <w:rsid w:val="00A87B8B"/>
    <w:rsid w:val="00A92D69"/>
    <w:rsid w:val="00A94B73"/>
    <w:rsid w:val="00B23C44"/>
    <w:rsid w:val="00B55B53"/>
    <w:rsid w:val="00B84C49"/>
    <w:rsid w:val="00BC24B0"/>
    <w:rsid w:val="00C834E1"/>
    <w:rsid w:val="00CC0714"/>
    <w:rsid w:val="00CD6CA0"/>
    <w:rsid w:val="00D07E45"/>
    <w:rsid w:val="00D467F4"/>
    <w:rsid w:val="00D46E89"/>
    <w:rsid w:val="00D665DD"/>
    <w:rsid w:val="00DA38FA"/>
    <w:rsid w:val="00DA747C"/>
    <w:rsid w:val="00DC331C"/>
    <w:rsid w:val="00DC4D49"/>
    <w:rsid w:val="00DE1AA5"/>
    <w:rsid w:val="00DE1C88"/>
    <w:rsid w:val="00DE3EE7"/>
    <w:rsid w:val="00E9280F"/>
    <w:rsid w:val="00EB24EF"/>
    <w:rsid w:val="00F06710"/>
    <w:rsid w:val="00F2352C"/>
    <w:rsid w:val="00F23AE1"/>
    <w:rsid w:val="00F6137B"/>
    <w:rsid w:val="00F97D80"/>
    <w:rsid w:val="00FB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7FED9E"/>
  <w15:chartTrackingRefBased/>
  <w15:docId w15:val="{814128AB-5F0B-4568-9087-57024F150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CDD"/>
  </w:style>
  <w:style w:type="paragraph" w:styleId="Footer">
    <w:name w:val="footer"/>
    <w:basedOn w:val="Normal"/>
    <w:link w:val="FooterChar"/>
    <w:uiPriority w:val="99"/>
    <w:unhideWhenUsed/>
    <w:rsid w:val="001C3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CDD"/>
  </w:style>
  <w:style w:type="character" w:styleId="Hyperlink">
    <w:name w:val="Hyperlink"/>
    <w:basedOn w:val="DefaultParagraphFont"/>
    <w:uiPriority w:val="99"/>
    <w:unhideWhenUsed/>
    <w:rsid w:val="001C3C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CD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C3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edit.cards@emory.ed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E48B523623A4F9A42DCB1D060D5F2" ma:contentTypeVersion="15" ma:contentTypeDescription="Create a new document." ma:contentTypeScope="" ma:versionID="da2eed7dd88738c887d9901458738483">
  <xsd:schema xmlns:xsd="http://www.w3.org/2001/XMLSchema" xmlns:xs="http://www.w3.org/2001/XMLSchema" xmlns:p="http://schemas.microsoft.com/office/2006/metadata/properties" xmlns:ns2="a7ff315c-df75-479c-aca9-8cb80bf713a6" xmlns:ns3="86cd11c8-9222-49d0-9cd5-bebc879c8705" targetNamespace="http://schemas.microsoft.com/office/2006/metadata/properties" ma:root="true" ma:fieldsID="2002c51f0f473339bd033e4e1288b608" ns2:_="" ns3:_="">
    <xsd:import namespace="a7ff315c-df75-479c-aca9-8cb80bf713a6"/>
    <xsd:import namespace="86cd11c8-9222-49d0-9cd5-bebc879c8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315c-df75-479c-aca9-8cb80bf71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d11c8-9222-49d0-9cd5-bebc879c8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f378624-9cff-4ec4-93b4-609ddd94863d}" ma:internalName="TaxCatchAll" ma:showField="CatchAllData" ma:web="86cd11c8-9222-49d0-9cd5-bebc879c8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ff315c-df75-479c-aca9-8cb80bf713a6">
      <Terms xmlns="http://schemas.microsoft.com/office/infopath/2007/PartnerControls"/>
    </lcf76f155ced4ddcb4097134ff3c332f>
    <TaxCatchAll xmlns="86cd11c8-9222-49d0-9cd5-bebc879c8705" xsi:nil="true"/>
  </documentManagement>
</p:properties>
</file>

<file path=customXml/itemProps1.xml><?xml version="1.0" encoding="utf-8"?>
<ds:datastoreItem xmlns:ds="http://schemas.openxmlformats.org/officeDocument/2006/customXml" ds:itemID="{DC95AA32-DD7D-40AB-AB8E-D52CF02FD749}"/>
</file>

<file path=customXml/itemProps2.xml><?xml version="1.0" encoding="utf-8"?>
<ds:datastoreItem xmlns:ds="http://schemas.openxmlformats.org/officeDocument/2006/customXml" ds:itemID="{29F407F2-3388-4194-A507-9C3C1E20C5BE}"/>
</file>

<file path=customXml/itemProps3.xml><?xml version="1.0" encoding="utf-8"?>
<ds:datastoreItem xmlns:ds="http://schemas.openxmlformats.org/officeDocument/2006/customXml" ds:itemID="{3EAFD592-5E59-48B0-8CDD-6793DC323A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TRAVEL CASH ADVANCE REQUEST FORM</vt:lpstr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TRAVEL CASH ADVANCE REQUEST FORM</dc:title>
  <dc:subject>June 2023</dc:subject>
  <dc:creator>Llewellyn, Christine L.</dc:creator>
  <cp:keywords/>
  <dc:description/>
  <cp:lastModifiedBy>Llewellyn, Christine L.</cp:lastModifiedBy>
  <cp:revision>2</cp:revision>
  <cp:lastPrinted>2019-06-26T15:38:00Z</cp:lastPrinted>
  <dcterms:created xsi:type="dcterms:W3CDTF">2023-06-28T15:30:00Z</dcterms:created>
  <dcterms:modified xsi:type="dcterms:W3CDTF">2023-06-28T15:30:00Z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0x010100382E48B523623A4F9A42DCB1D060D5F2</vt:lpwstr>
  </property>
</Properties>
</file>